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75" w:rsidRDefault="000326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пробных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экзаменов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форме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</w:p>
    <w:p w:rsidR="004E274F" w:rsidRPr="004E274F" w:rsidRDefault="004E27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СОШ №27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4E274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4E274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пробные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экзамены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E274F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Пробные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экзамены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4E274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E274F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4E274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74F75" w:rsidRPr="004E274F" w:rsidRDefault="004E27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="000326A7">
        <w:rPr>
          <w:rFonts w:hAnsi="Times New Roman" w:cs="Times New Roman"/>
          <w:color w:val="000000"/>
          <w:sz w:val="24"/>
          <w:szCs w:val="24"/>
        </w:rPr>
        <w:t> 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326A7">
        <w:rPr>
          <w:rFonts w:hAnsi="Times New Roman" w:cs="Times New Roman"/>
          <w:color w:val="000000"/>
          <w:sz w:val="24"/>
          <w:szCs w:val="24"/>
        </w:rPr>
        <w:t> 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пробный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9-х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4F75" w:rsidRPr="004E274F" w:rsidRDefault="004E27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12.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="000326A7">
        <w:rPr>
          <w:rFonts w:hAnsi="Times New Roman" w:cs="Times New Roman"/>
          <w:color w:val="000000"/>
          <w:sz w:val="24"/>
          <w:szCs w:val="24"/>
        </w:rPr>
        <w:t> 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326A7">
        <w:rPr>
          <w:rFonts w:hAnsi="Times New Roman" w:cs="Times New Roman"/>
          <w:color w:val="000000"/>
          <w:sz w:val="24"/>
          <w:szCs w:val="24"/>
        </w:rPr>
        <w:t> 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бный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9-х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274F" w:rsidRDefault="004E27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пробных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экзаменов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</w:p>
    <w:p w:rsidR="00174F75" w:rsidRPr="004E274F" w:rsidRDefault="004E27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пробных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руково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дители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провели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9-х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заполнению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="000326A7"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Пробный</w:t>
      </w:r>
      <w:proofErr w:type="gramEnd"/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экзаменационных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: 10:00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: 3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55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74F" w:rsidRPr="004E274F" w:rsidRDefault="004E27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Организаторы все учителя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согласно приказа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№27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пробном</w:t>
      </w:r>
      <w:proofErr w:type="gramEnd"/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274F">
        <w:rPr>
          <w:rFonts w:hAnsi="Times New Roman" w:cs="Times New Roman"/>
          <w:color w:val="000000"/>
          <w:sz w:val="24"/>
          <w:szCs w:val="24"/>
          <w:lang w:val="ru-RU"/>
        </w:rPr>
        <w:t>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 w:rsidR="004E27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порог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36B6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преодолели</w:t>
      </w:r>
      <w:r w:rsidR="00136B67">
        <w:rPr>
          <w:rFonts w:hAnsi="Times New Roman" w:cs="Times New Roman"/>
          <w:color w:val="000000"/>
          <w:sz w:val="24"/>
          <w:szCs w:val="24"/>
          <w:lang w:val="ru-RU"/>
        </w:rPr>
        <w:t xml:space="preserve"> 9 учащихся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составила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6B67">
        <w:rPr>
          <w:rFonts w:hAnsi="Times New Roman" w:cs="Times New Roman"/>
          <w:color w:val="000000"/>
          <w:sz w:val="24"/>
          <w:szCs w:val="24"/>
          <w:lang w:val="ru-RU"/>
        </w:rPr>
        <w:t>89,3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3,</w:t>
      </w:r>
      <w:r w:rsidR="00136B6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6B67">
        <w:rPr>
          <w:rFonts w:hAnsi="Times New Roman" w:cs="Times New Roman"/>
          <w:color w:val="000000"/>
          <w:sz w:val="24"/>
          <w:szCs w:val="24"/>
          <w:lang w:val="ru-RU"/>
        </w:rPr>
        <w:t>32,1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Результативность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пробного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экзамена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00"/>
        <w:gridCol w:w="1077"/>
      </w:tblGrid>
      <w:tr w:rsidR="00174F75" w:rsidTr="00007D88">
        <w:trPr>
          <w:trHeight w:val="290"/>
        </w:trPr>
        <w:tc>
          <w:tcPr>
            <w:tcW w:w="44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326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587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174F75"/>
        </w:tc>
      </w:tr>
      <w:tr w:rsidR="00174F75" w:rsidTr="00007D88">
        <w:trPr>
          <w:trHeight w:val="290"/>
        </w:trPr>
        <w:tc>
          <w:tcPr>
            <w:tcW w:w="44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174F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174F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F75" w:rsidTr="00007D88">
        <w:trPr>
          <w:trHeight w:val="290"/>
        </w:trPr>
        <w:tc>
          <w:tcPr>
            <w:tcW w:w="441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136B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Всего </w:t>
            </w:r>
            <w:proofErr w:type="spellStart"/>
            <w:proofErr w:type="gramStart"/>
            <w:r w:rsidR="000326A7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proofErr w:type="gramEnd"/>
          </w:p>
        </w:tc>
        <w:tc>
          <w:tcPr>
            <w:tcW w:w="58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136B67" w:rsidRDefault="00136B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174F75" w:rsidTr="00007D88">
        <w:trPr>
          <w:trHeight w:val="290"/>
        </w:trPr>
        <w:tc>
          <w:tcPr>
            <w:tcW w:w="441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326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58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136B67" w:rsidRDefault="00136B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</w:tr>
      <w:tr w:rsidR="00174F75" w:rsidTr="00007D88">
        <w:trPr>
          <w:trHeight w:val="290"/>
        </w:trPr>
        <w:tc>
          <w:tcPr>
            <w:tcW w:w="441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326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58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136B67" w:rsidRDefault="00136B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174F75" w:rsidTr="00007D88">
        <w:trPr>
          <w:trHeight w:val="290"/>
        </w:trPr>
        <w:tc>
          <w:tcPr>
            <w:tcW w:w="441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4E274F" w:rsidRDefault="000326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экзаменационную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29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33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58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240449" w:rsidRDefault="002404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74F75" w:rsidTr="00007D88">
        <w:trPr>
          <w:trHeight w:val="277"/>
        </w:trPr>
        <w:tc>
          <w:tcPr>
            <w:tcW w:w="441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4E274F" w:rsidRDefault="000326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Выполнили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экзаменационную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23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58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240449" w:rsidRDefault="002404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174F75" w:rsidTr="00007D88">
        <w:trPr>
          <w:trHeight w:val="277"/>
        </w:trPr>
        <w:tc>
          <w:tcPr>
            <w:tcW w:w="441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4E274F" w:rsidRDefault="000326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экзаменационную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15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58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240449" w:rsidRDefault="002404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174F75" w:rsidTr="00007D88">
        <w:trPr>
          <w:trHeight w:val="290"/>
        </w:trPr>
        <w:tc>
          <w:tcPr>
            <w:tcW w:w="441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326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преодолели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порог</w:t>
            </w:r>
          </w:p>
        </w:tc>
        <w:tc>
          <w:tcPr>
            <w:tcW w:w="58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240449" w:rsidRDefault="002404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74F75" w:rsidTr="00007D88">
        <w:trPr>
          <w:trHeight w:val="290"/>
        </w:trPr>
        <w:tc>
          <w:tcPr>
            <w:tcW w:w="441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326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58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2404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89,3</w:t>
            </w:r>
            <w:r w:rsidR="000326A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74F75" w:rsidTr="00007D88">
        <w:trPr>
          <w:trHeight w:val="302"/>
        </w:trPr>
        <w:tc>
          <w:tcPr>
            <w:tcW w:w="441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326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58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2404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32,1</w:t>
            </w:r>
            <w:r w:rsidR="000326A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74F75" w:rsidRDefault="000326A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174F75" w:rsidRPr="004E274F" w:rsidRDefault="000326A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изложением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справилось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девятиклассников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заданиями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содержательный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лек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сический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сочинением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почти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Default="000326A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174F75" w:rsidRPr="004E274F" w:rsidRDefault="000326A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Обратить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лит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ературы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наподобие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интегрированные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Пробный</w:t>
      </w:r>
      <w:proofErr w:type="gramEnd"/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математике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экзаменационных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: 10:00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Обща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: 3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55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7D88" w:rsidRPr="004E274F" w:rsidRDefault="00007D88" w:rsidP="00007D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Организаторы все учителя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согласно приказа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№27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пробном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007D88">
        <w:rPr>
          <w:rFonts w:hAnsi="Times New Roman" w:cs="Times New Roman"/>
          <w:color w:val="000000"/>
          <w:sz w:val="24"/>
          <w:szCs w:val="24"/>
          <w:lang w:val="ru-RU"/>
        </w:rPr>
        <w:t xml:space="preserve"> 77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порог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аллов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получено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007D88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преодолели</w:t>
      </w:r>
      <w:r w:rsidR="00007D88">
        <w:rPr>
          <w:rFonts w:hAnsi="Times New Roman" w:cs="Times New Roman"/>
          <w:color w:val="000000"/>
          <w:sz w:val="24"/>
          <w:szCs w:val="24"/>
          <w:lang w:val="ru-RU"/>
        </w:rPr>
        <w:t xml:space="preserve"> 4 учащихся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составила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7D88">
        <w:rPr>
          <w:rFonts w:hAnsi="Times New Roman" w:cs="Times New Roman"/>
          <w:color w:val="000000"/>
          <w:sz w:val="24"/>
          <w:szCs w:val="24"/>
          <w:lang w:val="ru-RU"/>
        </w:rPr>
        <w:t>94,8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3,</w:t>
      </w:r>
      <w:r w:rsidR="00007D8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7D88">
        <w:rPr>
          <w:rFonts w:hAnsi="Times New Roman" w:cs="Times New Roman"/>
          <w:color w:val="000000"/>
          <w:sz w:val="24"/>
          <w:szCs w:val="24"/>
          <w:lang w:val="ru-RU"/>
        </w:rPr>
        <w:t>38,9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007D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Результативность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пробного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экзамена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математике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07"/>
        <w:gridCol w:w="770"/>
      </w:tblGrid>
      <w:tr w:rsidR="00174F75">
        <w:trPr>
          <w:trHeight w:val="2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326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174F75"/>
        </w:tc>
      </w:tr>
      <w:tr w:rsidR="00174F75">
        <w:trPr>
          <w:trHeight w:val="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174F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174F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F75">
        <w:trPr>
          <w:trHeight w:val="2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326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007D88" w:rsidRDefault="00007D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174F75">
        <w:trPr>
          <w:trHeight w:val="2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326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Выполняли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007D88" w:rsidRDefault="00007D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</w:tr>
      <w:tr w:rsidR="00174F75">
        <w:trPr>
          <w:trHeight w:val="2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326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007D88" w:rsidRDefault="00007D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174F75">
        <w:trPr>
          <w:trHeight w:val="2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4E274F" w:rsidRDefault="000326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экзаменационную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22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31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007D88" w:rsidRDefault="00007D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74F75">
        <w:trPr>
          <w:trHeight w:val="27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4E274F" w:rsidRDefault="000326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экзаменационную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15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007D88" w:rsidRDefault="00007D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174F75">
        <w:trPr>
          <w:trHeight w:val="2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4E274F" w:rsidRDefault="000326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экзаменационную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07D88" w:rsidP="00007D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174F75">
        <w:trPr>
          <w:trHeight w:val="2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4E274F" w:rsidRDefault="000326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преодолели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необходимый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порог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007D88" w:rsidRDefault="00007D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74F75">
        <w:trPr>
          <w:trHeight w:val="2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326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07D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94,8</w:t>
            </w:r>
            <w:r w:rsidR="000326A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74F75">
        <w:trPr>
          <w:trHeight w:val="30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326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Default="00007D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38,9</w:t>
            </w:r>
            <w:r w:rsidR="000326A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74F75" w:rsidRDefault="000326A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174F75" w:rsidRPr="004E274F" w:rsidRDefault="000326A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заданиями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«Геометрия»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174F75" w:rsidRPr="00007D88" w:rsidRDefault="000326A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заданиями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справил</w:t>
      </w:r>
      <w:r w:rsidR="00007D88">
        <w:rPr>
          <w:rFonts w:hAnsi="Times New Roman" w:cs="Times New Roman"/>
          <w:color w:val="000000"/>
          <w:sz w:val="24"/>
          <w:szCs w:val="24"/>
          <w:lang w:val="ru-RU"/>
        </w:rPr>
        <w:t>ись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7D88">
        <w:rPr>
          <w:rFonts w:hAnsi="Times New Roman" w:cs="Times New Roman"/>
          <w:color w:val="000000"/>
          <w:sz w:val="24"/>
          <w:szCs w:val="24"/>
          <w:lang w:val="ru-RU"/>
        </w:rPr>
        <w:t xml:space="preserve">несколько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девятиклассников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>заданиями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>справился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 w:rsidRPr="00007D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Default="000326A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174F75" w:rsidRPr="004E274F" w:rsidRDefault="000326A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Усилить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разбор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наподобие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дифференцированную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высокомотивированным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ученикам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174F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4F75" w:rsidRPr="004E274F" w:rsidRDefault="000326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пробных</w:t>
      </w:r>
      <w:proofErr w:type="gramEnd"/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</w:p>
    <w:p w:rsidR="00174F75" w:rsidRDefault="000326A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экзамены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прошли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успешно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74F75" w:rsidRPr="004E274F" w:rsidRDefault="000326A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="00007D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007D88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="00007D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пробных</w:t>
      </w:r>
      <w:proofErr w:type="gramEnd"/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</w:p>
    <w:p w:rsidR="00174F75" w:rsidRPr="004E274F" w:rsidRDefault="000326A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руково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дителям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пробных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4F75" w:rsidRPr="004E274F" w:rsidRDefault="000326A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предметникам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преподающим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математику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74F75" w:rsidRDefault="000326A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74F75" w:rsidRPr="004E274F" w:rsidRDefault="000326A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получившими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низкие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баллы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4F75" w:rsidRPr="004E274F" w:rsidRDefault="000326A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продолжить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экзаменам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Агузаровой И.С.,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Барсегянц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Хубаевой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Е.А.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74F75" w:rsidRPr="004E274F" w:rsidRDefault="000326A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повторения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поурочным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4F75" w:rsidRPr="004E274F" w:rsidRDefault="000326A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КИМ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4F75" w:rsidRPr="004E274F" w:rsidRDefault="000326A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отраба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тывать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синтаксического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пунктуационного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орфографического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лексического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комментированное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графическое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орфограмм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вставление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пропущенных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тветствия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орфограммам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обобщающих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сочинительные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подчинительные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орфограмм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чередующиеся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приставках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карточки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тесты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74F75" w:rsidRPr="004E274F" w:rsidRDefault="000326A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обратить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внима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4F75" w:rsidRPr="004E274F" w:rsidRDefault="000326A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уделять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анализу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4F75" w:rsidRPr="004E274F" w:rsidRDefault="000326A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4F75" w:rsidRPr="004E274F" w:rsidRDefault="000326A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реализов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аргументации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комментирования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Pr="004E274F" w:rsidRDefault="000326A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Бегиевой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Т.Б.,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Хамицаевой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Н.Л.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74F75" w:rsidRPr="004E274F" w:rsidRDefault="000326A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КИМ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обратив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вленные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4F75" w:rsidRPr="004E274F" w:rsidRDefault="000326A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обратить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находящих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4F75" w:rsidRPr="004E274F" w:rsidRDefault="000326A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повторения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уделить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вызвавшим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наибольшие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пробном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экзамене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4F75" w:rsidRPr="004E274F" w:rsidRDefault="000326A7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отрабатывая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4E27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F75" w:rsidRDefault="00174F7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0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  <w:gridCol w:w="156"/>
        <w:gridCol w:w="156"/>
      </w:tblGrid>
      <w:tr w:rsidR="00174F75" w:rsidRPr="000326A7" w:rsidTr="000326A7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4E274F" w:rsidRDefault="000326A7">
            <w:pPr>
              <w:rPr>
                <w:lang w:val="ru-RU"/>
              </w:rPr>
            </w:pP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2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Ломовцева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4E274F" w:rsidRDefault="00174F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F75" w:rsidRPr="000326A7" w:rsidRDefault="000326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</w:p>
        </w:tc>
      </w:tr>
    </w:tbl>
    <w:p w:rsidR="00174F75" w:rsidRDefault="00174F75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74F7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E1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7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91FA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A1E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60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32D8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2394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820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E7D9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574D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C34A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328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856F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75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51E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D88"/>
    <w:rsid w:val="000326A7"/>
    <w:rsid w:val="00136B67"/>
    <w:rsid w:val="00174F75"/>
    <w:rsid w:val="00240449"/>
    <w:rsid w:val="002D33B1"/>
    <w:rsid w:val="002D3591"/>
    <w:rsid w:val="003514A0"/>
    <w:rsid w:val="004E274F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3</cp:revision>
  <dcterms:created xsi:type="dcterms:W3CDTF">2011-11-02T04:15:00Z</dcterms:created>
  <dcterms:modified xsi:type="dcterms:W3CDTF">2023-01-20T17:53:00Z</dcterms:modified>
</cp:coreProperties>
</file>